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860A3" w14:textId="77777777" w:rsidR="00B91C88" w:rsidRPr="00B91C88" w:rsidRDefault="00B91C88" w:rsidP="00B91C88"/>
    <w:p w14:paraId="4B9F9003" w14:textId="60343BA3" w:rsidR="00B91C88" w:rsidRPr="00B91C88" w:rsidRDefault="00B91C88" w:rsidP="00B91C88">
      <w:r w:rsidRPr="00B91C88">
        <w:t>График</w:t>
      </w:r>
      <w:r>
        <w:t xml:space="preserve"> </w:t>
      </w:r>
      <w:r w:rsidRPr="00B91C88">
        <w:t>посещения обучающимися столовой</w:t>
      </w:r>
      <w:r>
        <w:t xml:space="preserve"> МБОУ СОШ </w:t>
      </w:r>
      <w:proofErr w:type="spellStart"/>
      <w:r>
        <w:t>с.Шелканово</w:t>
      </w:r>
      <w:proofErr w:type="spell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3343"/>
        <w:gridCol w:w="2760"/>
      </w:tblGrid>
      <w:tr w:rsidR="00B91C88" w:rsidRPr="00B91C88" w14:paraId="679B56F5" w14:textId="77777777" w:rsidTr="00B91C88">
        <w:tc>
          <w:tcPr>
            <w:tcW w:w="3330" w:type="dxa"/>
            <w:shd w:val="clear" w:color="auto" w:fill="auto"/>
            <w:vAlign w:val="center"/>
            <w:hideMark/>
          </w:tcPr>
          <w:p w14:paraId="43649510" w14:textId="77777777" w:rsidR="00B91C88" w:rsidRPr="00B91C88" w:rsidRDefault="00B91C88" w:rsidP="00B91C88">
            <w:r w:rsidRPr="00B91C88">
              <w:t>Период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04B755B7" w14:textId="77777777" w:rsidR="00B91C88" w:rsidRPr="00B91C88" w:rsidRDefault="00B91C88" w:rsidP="00B91C88">
            <w:r w:rsidRPr="00B91C88">
              <w:t>Время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8600B3A" w14:textId="77777777" w:rsidR="00B91C88" w:rsidRPr="00B91C88" w:rsidRDefault="00B91C88" w:rsidP="00B91C88">
            <w:r w:rsidRPr="00B91C88">
              <w:t>Классы</w:t>
            </w:r>
          </w:p>
        </w:tc>
      </w:tr>
      <w:tr w:rsidR="00B91C88" w:rsidRPr="00B91C88" w14:paraId="1BDEE02B" w14:textId="77777777" w:rsidTr="00B91C88">
        <w:tc>
          <w:tcPr>
            <w:tcW w:w="3330" w:type="dxa"/>
            <w:shd w:val="clear" w:color="auto" w:fill="auto"/>
            <w:vAlign w:val="center"/>
            <w:hideMark/>
          </w:tcPr>
          <w:p w14:paraId="4D63D942" w14:textId="77777777" w:rsidR="00B91C88" w:rsidRPr="00B91C88" w:rsidRDefault="00B91C88" w:rsidP="00B91C88">
            <w:r w:rsidRPr="00B91C88">
              <w:t>После 1 урока</w:t>
            </w:r>
          </w:p>
          <w:p w14:paraId="0A92942B" w14:textId="77777777" w:rsidR="00B91C88" w:rsidRPr="00B91C88" w:rsidRDefault="00B91C88" w:rsidP="00B91C88">
            <w:r w:rsidRPr="00B91C88">
              <w:t>(питание ОВЗ завтрак)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344AEB45" w14:textId="77777777" w:rsidR="00B91C88" w:rsidRPr="00B91C88" w:rsidRDefault="00B91C88" w:rsidP="00B91C88">
            <w:r w:rsidRPr="00B91C88">
              <w:t>9.05</w:t>
            </w:r>
          </w:p>
          <w:p w14:paraId="39309201" w14:textId="77777777" w:rsidR="00B91C88" w:rsidRPr="00B91C88" w:rsidRDefault="00B91C88" w:rsidP="00B91C88">
            <w:r w:rsidRPr="00B91C88">
              <w:t>9.15</w:t>
            </w:r>
          </w:p>
          <w:p w14:paraId="175E0556" w14:textId="77777777" w:rsidR="00B91C88" w:rsidRPr="00B91C88" w:rsidRDefault="00B91C88" w:rsidP="00B91C88">
            <w:r w:rsidRPr="00B91C88">
              <w:t>9.25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FF66F9" w14:textId="79BF6DD1" w:rsidR="00B91C88" w:rsidRPr="00B91C88" w:rsidRDefault="00B91C88" w:rsidP="00B91C88">
            <w:r w:rsidRPr="00B91C88">
              <w:t>9</w:t>
            </w:r>
          </w:p>
          <w:p w14:paraId="3D1E10CF" w14:textId="77777777" w:rsidR="00B91C88" w:rsidRPr="00B91C88" w:rsidRDefault="00B91C88" w:rsidP="00B91C88">
            <w:r w:rsidRPr="00B91C88">
              <w:t>7, 8</w:t>
            </w:r>
          </w:p>
          <w:p w14:paraId="4577B170" w14:textId="77777777" w:rsidR="00B91C88" w:rsidRPr="00B91C88" w:rsidRDefault="00B91C88" w:rsidP="00B91C88">
            <w:r w:rsidRPr="00B91C88">
              <w:t>4, 5, 6</w:t>
            </w:r>
          </w:p>
        </w:tc>
      </w:tr>
      <w:tr w:rsidR="00B91C88" w:rsidRPr="00B91C88" w14:paraId="379D1F69" w14:textId="77777777" w:rsidTr="00B91C88">
        <w:tc>
          <w:tcPr>
            <w:tcW w:w="3330" w:type="dxa"/>
            <w:shd w:val="clear" w:color="auto" w:fill="auto"/>
            <w:vAlign w:val="center"/>
            <w:hideMark/>
          </w:tcPr>
          <w:p w14:paraId="504A9A3A" w14:textId="77777777" w:rsidR="00B91C88" w:rsidRPr="00B91C88" w:rsidRDefault="00B91C88" w:rsidP="00B91C88">
            <w:r w:rsidRPr="00B91C88">
              <w:t>После 3 урока</w:t>
            </w:r>
          </w:p>
          <w:p w14:paraId="590B7D48" w14:textId="77777777" w:rsidR="00B91C88" w:rsidRPr="00B91C88" w:rsidRDefault="00B91C88" w:rsidP="00B91C88"/>
        </w:tc>
        <w:tc>
          <w:tcPr>
            <w:tcW w:w="3405" w:type="dxa"/>
            <w:shd w:val="clear" w:color="auto" w:fill="auto"/>
            <w:vAlign w:val="center"/>
            <w:hideMark/>
          </w:tcPr>
          <w:p w14:paraId="28D227AC" w14:textId="77777777" w:rsidR="00B91C88" w:rsidRPr="00B91C88" w:rsidRDefault="00B91C88" w:rsidP="00B91C88">
            <w:r w:rsidRPr="00B91C88">
              <w:t>10.35</w:t>
            </w:r>
          </w:p>
          <w:p w14:paraId="2148B645" w14:textId="77777777" w:rsidR="00B91C88" w:rsidRPr="00B91C88" w:rsidRDefault="00B91C88" w:rsidP="00B91C88">
            <w:r w:rsidRPr="00B91C88">
              <w:t>10.45</w:t>
            </w:r>
          </w:p>
          <w:p w14:paraId="7D854529" w14:textId="77777777" w:rsidR="00B91C88" w:rsidRPr="00B91C88" w:rsidRDefault="00B91C88" w:rsidP="00B91C88">
            <w:r w:rsidRPr="00B91C88">
              <w:t>10.55</w:t>
            </w:r>
          </w:p>
          <w:p w14:paraId="7CBB3CC3" w14:textId="77777777" w:rsidR="00B91C88" w:rsidRPr="00B91C88" w:rsidRDefault="00B91C88" w:rsidP="00B91C88">
            <w:r w:rsidRPr="00B91C88">
              <w:t>11.05</w:t>
            </w:r>
          </w:p>
          <w:p w14:paraId="3617033F" w14:textId="77777777" w:rsidR="00B91C88" w:rsidRPr="00B91C88" w:rsidRDefault="00B91C88" w:rsidP="00B91C88">
            <w:r w:rsidRPr="00B91C88">
              <w:t>10.55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BE44BD9" w14:textId="77777777" w:rsidR="00B91C88" w:rsidRPr="00B91C88" w:rsidRDefault="00B91C88" w:rsidP="00B91C88">
            <w:r w:rsidRPr="00B91C88">
              <w:t>4</w:t>
            </w:r>
          </w:p>
          <w:p w14:paraId="703E9401" w14:textId="77777777" w:rsidR="00B91C88" w:rsidRPr="00B91C88" w:rsidRDefault="00B91C88" w:rsidP="00B91C88">
            <w:r w:rsidRPr="00B91C88">
              <w:t>3</w:t>
            </w:r>
          </w:p>
          <w:p w14:paraId="2BC0D1D7" w14:textId="77777777" w:rsidR="00B91C88" w:rsidRPr="00B91C88" w:rsidRDefault="00B91C88" w:rsidP="00B91C88">
            <w:r w:rsidRPr="00B91C88">
              <w:t>2</w:t>
            </w:r>
          </w:p>
          <w:p w14:paraId="1F3EF91A" w14:textId="77777777" w:rsidR="00B91C88" w:rsidRPr="00B91C88" w:rsidRDefault="00B91C88" w:rsidP="00B91C88">
            <w:r w:rsidRPr="00B91C88">
              <w:t>1</w:t>
            </w:r>
          </w:p>
          <w:p w14:paraId="4DE725AC" w14:textId="77777777" w:rsidR="00B91C88" w:rsidRPr="00B91C88" w:rsidRDefault="00B91C88" w:rsidP="00B91C88">
            <w:r w:rsidRPr="00B91C88">
              <w:t>5, 6</w:t>
            </w:r>
          </w:p>
        </w:tc>
      </w:tr>
      <w:tr w:rsidR="00B91C88" w:rsidRPr="00B91C88" w14:paraId="3F994664" w14:textId="77777777" w:rsidTr="00B91C88">
        <w:tc>
          <w:tcPr>
            <w:tcW w:w="3330" w:type="dxa"/>
            <w:shd w:val="clear" w:color="auto" w:fill="auto"/>
            <w:vAlign w:val="center"/>
            <w:hideMark/>
          </w:tcPr>
          <w:p w14:paraId="21CAD683" w14:textId="77777777" w:rsidR="00B91C88" w:rsidRPr="00B91C88" w:rsidRDefault="00B91C88" w:rsidP="00B91C88">
            <w:r w:rsidRPr="00B91C88">
              <w:t>После 4 урока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D94317C" w14:textId="77777777" w:rsidR="00B91C88" w:rsidRPr="00B91C88" w:rsidRDefault="00B91C88" w:rsidP="00B91C88">
            <w:r w:rsidRPr="00B91C88">
              <w:t>11.30</w:t>
            </w:r>
          </w:p>
          <w:p w14:paraId="393B5058" w14:textId="77777777" w:rsidR="00B91C88" w:rsidRPr="00B91C88" w:rsidRDefault="00B91C88" w:rsidP="00B91C88">
            <w:r w:rsidRPr="00B91C88">
              <w:t>11.20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8601D5" w14:textId="77777777" w:rsidR="00B91C88" w:rsidRPr="00B91C88" w:rsidRDefault="00B91C88" w:rsidP="00B91C88">
            <w:r w:rsidRPr="00B91C88">
              <w:t>7, 8</w:t>
            </w:r>
          </w:p>
          <w:p w14:paraId="37011542" w14:textId="49FAFB4F" w:rsidR="00B91C88" w:rsidRPr="00B91C88" w:rsidRDefault="00B91C88" w:rsidP="00B91C88">
            <w:r w:rsidRPr="00B91C88">
              <w:t>9</w:t>
            </w:r>
          </w:p>
        </w:tc>
      </w:tr>
      <w:tr w:rsidR="00B91C88" w:rsidRPr="00B91C88" w14:paraId="2B816BE8" w14:textId="77777777" w:rsidTr="00B91C88">
        <w:tc>
          <w:tcPr>
            <w:tcW w:w="3330" w:type="dxa"/>
            <w:shd w:val="clear" w:color="auto" w:fill="auto"/>
            <w:vAlign w:val="center"/>
            <w:hideMark/>
          </w:tcPr>
          <w:p w14:paraId="762E33C1" w14:textId="77777777" w:rsidR="00B91C88" w:rsidRPr="00B91C88" w:rsidRDefault="00B91C88" w:rsidP="00B91C88">
            <w:r w:rsidRPr="00B91C88">
              <w:t>               После 4 урока</w:t>
            </w:r>
            <w:r w:rsidRPr="00B91C88">
              <w:br/>
              <w:t>           </w:t>
            </w:r>
            <w:proofErr w:type="gramStart"/>
            <w:r w:rsidRPr="00B91C88">
              <w:t xml:space="preserve">   (</w:t>
            </w:r>
            <w:proofErr w:type="gramEnd"/>
            <w:r w:rsidRPr="00B91C88">
              <w:t>питание ММС)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6584739D" w14:textId="77777777" w:rsidR="00B91C88" w:rsidRPr="00B91C88" w:rsidRDefault="00B91C88" w:rsidP="00B91C88">
            <w:r w:rsidRPr="00B91C88">
              <w:t>                         11.50</w:t>
            </w:r>
            <w:r w:rsidRPr="00B91C88">
              <w:br/>
              <w:t>                         11.40</w:t>
            </w:r>
            <w:r w:rsidRPr="00B91C88">
              <w:br/>
              <w:t>                         11.20     </w:t>
            </w:r>
            <w:r w:rsidRPr="00B91C88">
              <w:br/>
              <w:t>          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543BA8" w14:textId="3C87CF6E" w:rsidR="00B91C88" w:rsidRPr="00B91C88" w:rsidRDefault="00B91C88" w:rsidP="00B91C88">
            <w:r w:rsidRPr="00B91C88">
              <w:t>                 </w:t>
            </w:r>
            <w:r w:rsidRPr="00B91C88">
              <w:br/>
              <w:t>                   5, 6</w:t>
            </w:r>
            <w:r w:rsidRPr="00B91C88">
              <w:br/>
              <w:t>                   7, 8</w:t>
            </w:r>
            <w:r w:rsidRPr="00B91C88">
              <w:br/>
              <w:t>                    9</w:t>
            </w:r>
            <w:r w:rsidRPr="00B91C88">
              <w:br/>
            </w:r>
            <w:r w:rsidRPr="00B91C88">
              <w:br/>
            </w:r>
          </w:p>
        </w:tc>
      </w:tr>
    </w:tbl>
    <w:p w14:paraId="285D7A29" w14:textId="77777777" w:rsidR="00D34A64" w:rsidRDefault="00D34A64"/>
    <w:sectPr w:rsidR="00D3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F5B99"/>
    <w:multiLevelType w:val="multilevel"/>
    <w:tmpl w:val="6DC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53"/>
    <w:rsid w:val="00237B53"/>
    <w:rsid w:val="00B91C88"/>
    <w:rsid w:val="00D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FA1E"/>
  <w15:chartTrackingRefBased/>
  <w15:docId w15:val="{29C2A130-E852-4397-B9DE-F6C2DD95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C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92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989556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Shelk School</dc:creator>
  <cp:keywords/>
  <dc:description/>
  <cp:lastModifiedBy>Shelk School</cp:lastModifiedBy>
  <cp:revision>2</cp:revision>
  <dcterms:created xsi:type="dcterms:W3CDTF">2020-09-12T07:15:00Z</dcterms:created>
  <dcterms:modified xsi:type="dcterms:W3CDTF">2020-09-12T07:17:00Z</dcterms:modified>
</cp:coreProperties>
</file>